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88" w:rsidRPr="00A05188" w:rsidRDefault="00A05188" w:rsidP="00A0518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WYWIAD DIETETYCZNY – FORMULARZ DLA OPIEKUNA ZWIERZĘCIA</w: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1. INFORMACJE OGÓLNE</w:t>
      </w:r>
    </w:p>
    <w:p w:rsidR="00A05188" w:rsidRPr="00A05188" w:rsidRDefault="00A05188" w:rsidP="00A0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Dane opiekuna:</w:t>
      </w:r>
    </w:p>
    <w:p w:rsidR="00A05188" w:rsidRPr="00A05188" w:rsidRDefault="00A05188" w:rsidP="00A051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Imię i nazwisko: ............................................. </w:t>
      </w:r>
    </w:p>
    <w:p w:rsidR="00A05188" w:rsidRPr="00A05188" w:rsidRDefault="00A05188" w:rsidP="00A051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Telefon kontaktowy: ............................................. </w:t>
      </w:r>
    </w:p>
    <w:p w:rsidR="00A05188" w:rsidRPr="00A05188" w:rsidRDefault="00A05188" w:rsidP="00A051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E-mail: ............................................. 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25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2. DANE ZWIERZĘCIA</w:t>
      </w:r>
    </w:p>
    <w:p w:rsidR="00A05188" w:rsidRPr="00A05188" w:rsidRDefault="00A05188" w:rsidP="00A0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Imię: ............................................. </w:t>
      </w:r>
    </w:p>
    <w:p w:rsidR="00A05188" w:rsidRPr="00A05188" w:rsidRDefault="00A05188" w:rsidP="00A0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Gatunek: ............................................. </w:t>
      </w:r>
    </w:p>
    <w:p w:rsidR="00A05188" w:rsidRPr="00A05188" w:rsidRDefault="00A05188" w:rsidP="00A0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Rasa: ............................................. </w:t>
      </w:r>
    </w:p>
    <w:p w:rsidR="00A05188" w:rsidRPr="00A05188" w:rsidRDefault="00A05188" w:rsidP="00A0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Data urodzenia / wiek: ............................................. </w:t>
      </w:r>
    </w:p>
    <w:p w:rsidR="00A05188" w:rsidRPr="00A05188" w:rsidRDefault="00A05188" w:rsidP="00A0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Masa ciała (kg): ............................................. </w:t>
      </w:r>
    </w:p>
    <w:p w:rsidR="00A05188" w:rsidRPr="00A05188" w:rsidRDefault="00A05188" w:rsidP="00A0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Płeć: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samiec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samica </w:t>
      </w:r>
    </w:p>
    <w:p w:rsidR="00A05188" w:rsidRPr="00A05188" w:rsidRDefault="00A05188" w:rsidP="00A0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Kastracja / sterylizacja: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tak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nie </w:t>
      </w:r>
    </w:p>
    <w:p w:rsidR="00A05188" w:rsidRPr="00A05188" w:rsidRDefault="00A05188" w:rsidP="00A0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Ciąża / laktacja: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tak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nie 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Cel konsultacji: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redukcja masy ciała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zwiększenie masy ciała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utrzymanie masy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inny: .............................................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26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3. TRYB ŻYCIA I AKTYWNOŚĆ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Aktywność fizyczna: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niska (ok. 1 h dziennie)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umiarkowana (ok. 2 h dziennie)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wysoka (3–4 h dziennie)</w:t>
      </w:r>
    </w:p>
    <w:p w:rsidR="00A05188" w:rsidRPr="00A05188" w:rsidRDefault="00A05188" w:rsidP="00A051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Czy zwierzę wychodzi na zewnątrz?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tak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nie </w:t>
      </w:r>
    </w:p>
    <w:p w:rsidR="00A05188" w:rsidRPr="00A05188" w:rsidRDefault="00A05188" w:rsidP="00A051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>Gdzie spędza najwięcej czasu?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w domu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na zewnątrz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mieszanie 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Spacery:</w:t>
      </w:r>
    </w:p>
    <w:p w:rsidR="00A05188" w:rsidRPr="00A05188" w:rsidRDefault="00A05188" w:rsidP="00A051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Liczba spacerów dziennie: ............ </w:t>
      </w:r>
    </w:p>
    <w:p w:rsidR="00A05188" w:rsidRPr="00A05188" w:rsidRDefault="00A05188" w:rsidP="00A051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Czas trwania: ............ 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Dodatkowa aktywność (np. trening, bieganie):</w:t>
      </w:r>
      <w:r w:rsidRPr="00A05188">
        <w:rPr>
          <w:rFonts w:ascii="Times New Roman" w:eastAsia="Times New Roman" w:hAnsi="Times New Roman" w:cs="Times New Roman"/>
          <w:lang w:eastAsia="pl-PL"/>
        </w:rPr>
        <w:br/>
        <w:t>.............................................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27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4. DOTYCHCZASOWE ŻYWIENIE</w:t>
      </w:r>
    </w:p>
    <w:p w:rsidR="00A05188" w:rsidRPr="00A05188" w:rsidRDefault="00A05188" w:rsidP="00A0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Karma komercyjna:</w:t>
      </w:r>
    </w:p>
    <w:p w:rsidR="00A05188" w:rsidRPr="00A05188" w:rsidRDefault="00A05188" w:rsidP="00A0518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Sucha (nazwa, producent): ............................................. </w:t>
      </w:r>
    </w:p>
    <w:p w:rsidR="00A05188" w:rsidRPr="00A05188" w:rsidRDefault="00A05188" w:rsidP="00A0518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pl-PL"/>
        </w:rPr>
      </w:pPr>
    </w:p>
    <w:p w:rsidR="00A05188" w:rsidRPr="00A05188" w:rsidRDefault="00A05188" w:rsidP="00A0518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Mokra (nazwa, producent): ............................................. 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A05188" w:rsidRPr="00A05188" w:rsidRDefault="00A05188" w:rsidP="00A0518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>Dieta gotowana (jak wygląda obecna dieta) ……………………..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Dzienna ilość (g):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Liczba posiłków: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Godziny karmienia: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28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Żywienie domowe:</w:t>
      </w:r>
    </w:p>
    <w:p w:rsidR="00A05188" w:rsidRPr="00A05188" w:rsidRDefault="00A05188" w:rsidP="00A0518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Gotowane – składniki: ............................................. 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:rsidR="00A05188" w:rsidRPr="00A05188" w:rsidRDefault="00A05188" w:rsidP="00A0518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Surowe (BARF) – składniki: ............................................. 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29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Dodatki:</w:t>
      </w:r>
    </w:p>
    <w:p w:rsidR="00A05188" w:rsidRPr="00A05188" w:rsidRDefault="00A05188" w:rsidP="00A0518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Smaczki (jakie, ile, jak często): ............................................. </w:t>
      </w:r>
    </w:p>
    <w:p w:rsidR="00A05188" w:rsidRPr="00A05188" w:rsidRDefault="00A05188" w:rsidP="00A0518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Kości: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tak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nie </w:t>
      </w:r>
    </w:p>
    <w:p w:rsidR="00A05188" w:rsidRPr="00A05188" w:rsidRDefault="00A05188" w:rsidP="00A0518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Inne przekąski: ............................................. 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30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Woda:</w:t>
      </w:r>
    </w:p>
    <w:p w:rsidR="00A05188" w:rsidRPr="00A05188" w:rsidRDefault="00A05188" w:rsidP="00A051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Pobranie: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zmniejszone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prawidłowe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zwiększone </w:t>
      </w:r>
    </w:p>
    <w:p w:rsidR="00A05188" w:rsidRPr="00A05188" w:rsidRDefault="00A05188" w:rsidP="00A0518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Ilość (ml/dzień): ............................................. 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31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5. SUPLEMENTY I LEKI</w:t>
      </w:r>
    </w:p>
    <w:p w:rsidR="00A05188" w:rsidRPr="00A05188" w:rsidRDefault="00A05188" w:rsidP="00A051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>Suplementy (nazwa, dawka, częstotliwość):</w:t>
      </w:r>
      <w:r w:rsidRPr="00A05188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 </w:t>
      </w:r>
    </w:p>
    <w:p w:rsidR="00A05188" w:rsidRPr="00A05188" w:rsidRDefault="00A05188" w:rsidP="00A0518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>Leki:</w:t>
      </w:r>
      <w:r w:rsidRPr="00A05188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 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lastRenderedPageBreak/>
        <w:pict>
          <v:rect id="_x0000_i1032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6. STAN ZDROWIA</w:t>
      </w:r>
    </w:p>
    <w:p w:rsidR="00A05188" w:rsidRPr="00A05188" w:rsidRDefault="00A05188" w:rsidP="00A0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Choroby:</w:t>
      </w:r>
    </w:p>
    <w:p w:rsidR="00A05188" w:rsidRPr="00A05188" w:rsidRDefault="00A05188" w:rsidP="00A051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Obecne: ............................................. </w:t>
      </w:r>
    </w:p>
    <w:p w:rsidR="00A05188" w:rsidRPr="00A05188" w:rsidRDefault="00A05188" w:rsidP="00A0518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Przebyte / przewlekłe: ............................................. </w:t>
      </w:r>
    </w:p>
    <w:p w:rsidR="00A05188" w:rsidRPr="00A05188" w:rsidRDefault="00A05188" w:rsidP="00A0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Ostatnie odrobaczanie:</w:t>
      </w:r>
    </w:p>
    <w:p w:rsidR="00A05188" w:rsidRPr="00A05188" w:rsidRDefault="00A05188" w:rsidP="00A0518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Data i preparat: ............................................. 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33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Objawy (zaznacz jeśli występują):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wymioty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biegunka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zaparcia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nadmierne gazy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brak apetytu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nadmierny apetyt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świąd / drapanie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problemy skórne / sierść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problemy stomatologiczne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problemy ze stawami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inne: .............................................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34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7. WYPRÓŻNIANIE</w:t>
      </w:r>
    </w:p>
    <w:p w:rsidR="00A05188" w:rsidRPr="00A05188" w:rsidRDefault="00A05188" w:rsidP="00A051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Liczba wypróżnień dziennie: ............ </w:t>
      </w:r>
    </w:p>
    <w:p w:rsidR="00A05188" w:rsidRPr="00A05188" w:rsidRDefault="00A05188" w:rsidP="00A051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Konsystencja (uformowana, płynna, zbyt twarda) ……………… </w:t>
      </w:r>
    </w:p>
    <w:p w:rsidR="00A05188" w:rsidRPr="00A05188" w:rsidRDefault="00A05188" w:rsidP="00A051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Kolor: ............................................. </w:t>
      </w:r>
    </w:p>
    <w:p w:rsidR="00A05188" w:rsidRPr="00A05188" w:rsidRDefault="00362A2D" w:rsidP="00A05188">
      <w:pPr>
        <w:spacing w:before="0"/>
        <w:rPr>
          <w:rFonts w:ascii="Times New Roman" w:eastAsia="Times New Roman" w:hAnsi="Times New Roman" w:cs="Times New Roman"/>
          <w:lang w:eastAsia="pl-PL"/>
        </w:rPr>
      </w:pPr>
      <w:r w:rsidRPr="00362A2D">
        <w:rPr>
          <w:rFonts w:ascii="Times New Roman" w:eastAsia="Times New Roman" w:hAnsi="Times New Roman" w:cs="Times New Roman"/>
          <w:lang w:eastAsia="pl-PL"/>
        </w:rPr>
        <w:pict>
          <v:rect id="_x0000_i1035" style="width:0;height:1.5pt" o:hralign="center" o:hrstd="t" o:hr="t" fillcolor="#a0a0a0" stroked="f"/>
        </w:pic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8. PREFERENCJE</w:t>
      </w:r>
    </w:p>
    <w:p w:rsidR="00A05188" w:rsidRPr="00A05188" w:rsidRDefault="00A05188" w:rsidP="00A051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Ulubione składniki: ............................................. </w:t>
      </w:r>
    </w:p>
    <w:p w:rsidR="00A05188" w:rsidRPr="00A05188" w:rsidRDefault="00A05188" w:rsidP="00A051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lang w:eastAsia="pl-PL"/>
        </w:rPr>
        <w:t xml:space="preserve">Składniki nielubiane / nietolerancje: ............................................. </w:t>
      </w:r>
    </w:p>
    <w:p w:rsidR="00A05188" w:rsidRPr="00A05188" w:rsidRDefault="00A05188" w:rsidP="00A0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9. </w:t>
      </w: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OCENA KONDYCJI (opcjonalne – dla specjalisty)</w:t>
      </w:r>
    </w:p>
    <w:p w:rsidR="00A05188" w:rsidRPr="00A05188" w:rsidRDefault="00A05188" w:rsidP="00A0518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BCS (1–9):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............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Times New Roman" w:hAnsi="Times New Roman" w:cs="Times New Roman"/>
          <w:b/>
          <w:bCs/>
          <w:lang w:eastAsia="pl-PL"/>
        </w:rPr>
        <w:t>Masa mięśniowa:</w:t>
      </w:r>
      <w:r w:rsidRPr="00A05188">
        <w:rPr>
          <w:rFonts w:ascii="Times New Roman" w:eastAsia="Times New Roman" w:hAnsi="Times New Roman" w:cs="Times New Roman"/>
          <w:lang w:eastAsia="pl-PL"/>
        </w:rPr>
        <w:br/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prawidłowa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lekka utrata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 w:rsidRPr="00A05188">
        <w:rPr>
          <w:rFonts w:ascii="Times New Roman" w:eastAsia="Times New Roman" w:hAnsi="Times New Roman" w:cs="Times New Roman"/>
          <w:lang w:eastAsia="pl-PL"/>
        </w:rPr>
        <w:t xml:space="preserve"> umiarkowana </w:t>
      </w:r>
      <w:r w:rsidRPr="00A05188">
        <w:rPr>
          <w:rFonts w:ascii="Times New Roman" w:eastAsia="MS Mincho" w:hAnsi="MS Mincho" w:cs="Times New Roman"/>
          <w:lang w:eastAsia="pl-PL"/>
        </w:rPr>
        <w:t>☐</w:t>
      </w:r>
      <w:r>
        <w:rPr>
          <w:rFonts w:ascii="Times New Roman" w:eastAsia="Times New Roman" w:hAnsi="Times New Roman" w:cs="Times New Roman"/>
          <w:lang w:eastAsia="pl-PL"/>
        </w:rPr>
        <w:t xml:space="preserve"> znaczna</w:t>
      </w:r>
    </w:p>
    <w:p w:rsidR="005C7536" w:rsidRPr="00A05188" w:rsidRDefault="005C7536">
      <w:pPr>
        <w:rPr>
          <w:rFonts w:ascii="Times New Roman" w:hAnsi="Times New Roman" w:cs="Times New Roman"/>
        </w:rPr>
      </w:pPr>
    </w:p>
    <w:sectPr w:rsidR="005C7536" w:rsidRPr="00A05188" w:rsidSect="005C7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C0C"/>
    <w:multiLevelType w:val="multilevel"/>
    <w:tmpl w:val="00E4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1E56"/>
    <w:multiLevelType w:val="multilevel"/>
    <w:tmpl w:val="F282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97BB9"/>
    <w:multiLevelType w:val="multilevel"/>
    <w:tmpl w:val="68C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757BE"/>
    <w:multiLevelType w:val="multilevel"/>
    <w:tmpl w:val="BEC0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334F9"/>
    <w:multiLevelType w:val="multilevel"/>
    <w:tmpl w:val="09B8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2657D"/>
    <w:multiLevelType w:val="multilevel"/>
    <w:tmpl w:val="689A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D3A9C"/>
    <w:multiLevelType w:val="multilevel"/>
    <w:tmpl w:val="4E76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05885"/>
    <w:multiLevelType w:val="multilevel"/>
    <w:tmpl w:val="7DB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338D1"/>
    <w:multiLevelType w:val="multilevel"/>
    <w:tmpl w:val="AC4E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A53F8"/>
    <w:multiLevelType w:val="multilevel"/>
    <w:tmpl w:val="16A0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041932"/>
    <w:multiLevelType w:val="multilevel"/>
    <w:tmpl w:val="B18E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E7E5B"/>
    <w:multiLevelType w:val="multilevel"/>
    <w:tmpl w:val="927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B83FC4"/>
    <w:multiLevelType w:val="multilevel"/>
    <w:tmpl w:val="28D2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3D4E89"/>
    <w:multiLevelType w:val="multilevel"/>
    <w:tmpl w:val="681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13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hyphenationZone w:val="425"/>
  <w:characterSpacingControl w:val="doNotCompress"/>
  <w:compat/>
  <w:rsids>
    <w:rsidRoot w:val="00A05188"/>
    <w:rsid w:val="00362A2D"/>
    <w:rsid w:val="005C7536"/>
    <w:rsid w:val="008F5D58"/>
    <w:rsid w:val="00A05188"/>
    <w:rsid w:val="00C2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36"/>
  </w:style>
  <w:style w:type="paragraph" w:styleId="Nagwek1">
    <w:name w:val="heading 1"/>
    <w:basedOn w:val="Normalny"/>
    <w:link w:val="Nagwek1Znak"/>
    <w:uiPriority w:val="9"/>
    <w:qFormat/>
    <w:rsid w:val="00A051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51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51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1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51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0518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51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5188"/>
    <w:rPr>
      <w:b/>
      <w:bCs/>
    </w:rPr>
  </w:style>
  <w:style w:type="paragraph" w:styleId="Akapitzlist">
    <w:name w:val="List Paragraph"/>
    <w:basedOn w:val="Normalny"/>
    <w:uiPriority w:val="34"/>
    <w:qFormat/>
    <w:rsid w:val="00A05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2026-03-23T14:37:00Z</dcterms:created>
  <dcterms:modified xsi:type="dcterms:W3CDTF">2026-03-23T14:37:00Z</dcterms:modified>
</cp:coreProperties>
</file>